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lang w:val="en-US"/>
        </w:rPr>
        <w:alias w:val="Titel"/>
        <w:tag w:val="Titel"/>
        <w:id w:val="1055041990"/>
        <w:placeholder>
          <w:docPart w:val="DB283A73235B4DCBAF7455AFE183610D"/>
        </w:placeholder>
      </w:sdtPr>
      <w:sdtEndPr>
        <w:rPr>
          <w:sz w:val="32"/>
          <w:szCs w:val="32"/>
        </w:rPr>
      </w:sdtEndPr>
      <w:sdtContent>
        <w:p w14:paraId="7B1BD0CA" w14:textId="77777777" w:rsidR="005A4CF1" w:rsidRPr="001E11A5" w:rsidRDefault="005A4CF1" w:rsidP="005A4CF1">
          <w:pPr>
            <w:rPr>
              <w:b/>
              <w:bCs/>
              <w:sz w:val="32"/>
              <w:szCs w:val="32"/>
              <w:lang w:val="en-US"/>
            </w:rPr>
          </w:pPr>
          <w:r w:rsidRPr="001E11A5">
            <w:rPr>
              <w:b/>
              <w:bCs/>
              <w:sz w:val="32"/>
              <w:szCs w:val="32"/>
            </w:rPr>
            <w:t>Aanvraagformulier erkenning Huis van het Kind</w:t>
          </w:r>
        </w:p>
      </w:sdtContent>
    </w:sdt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0F80F50F" w:rsidR="00873FCD" w:rsidRPr="00FA258E" w:rsidRDefault="00B73D0A" w:rsidP="00FA258E">
      <w:pPr>
        <w:spacing w:after="0"/>
      </w:pPr>
      <w:r>
        <w:t>D</w:t>
      </w:r>
      <w:r w:rsidRPr="00357EC8">
        <w:t>atum:</w:t>
      </w:r>
      <w:r>
        <w:t xml:space="preserve"> </w:t>
      </w:r>
      <w:sdt>
        <w:sdtPr>
          <w:alias w:val="Datum"/>
          <w:tag w:val="Datum"/>
          <w:id w:val="-1932348912"/>
          <w:placeholder>
            <w:docPart w:val="677B7F8DEFA546DE8305938DE23AAF89"/>
          </w:placeholder>
          <w:date w:fullDate="2022-03-30T00:00:00Z">
            <w:dateFormat w:val="d/MM/yyyy"/>
            <w:lid w:val="nl-BE"/>
            <w:storeMappedDataAs w:val="text"/>
            <w:calendar w:val="gregorian"/>
          </w:date>
        </w:sdtPr>
        <w:sdtEndPr/>
        <w:sdtContent>
          <w:r w:rsidR="005A4CF1">
            <w:t>30/03/2022</w:t>
          </w:r>
        </w:sdtContent>
      </w:sdt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1E11A5">
        <w:trPr>
          <w:trHeight w:hRule="exact" w:val="5146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F911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4C6B46D" w14:textId="77777777" w:rsidR="00660E7C" w:rsidRPr="00F97082" w:rsidRDefault="00660E7C" w:rsidP="00660E7C">
            <w:r w:rsidRPr="00CB3C52">
              <w:t>Met dit formulier vraag je een erkenning aan als Huis van het Kind.</w:t>
            </w:r>
          </w:p>
          <w:p w14:paraId="16049CBB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FD7153" w14:textId="77777777" w:rsidR="00660E7C" w:rsidRPr="00CB3C52" w:rsidRDefault="00660E7C" w:rsidP="00660E7C">
            <w:r w:rsidRPr="00CB3C52">
              <w:t xml:space="preserve">Voor meer informatie kan je contact opnemen met je klantenbeheerder, de contactgegevens vind je terug op de laatste pagina van het formulier. De </w:t>
            </w:r>
            <w:hyperlink r:id="rId12" w:history="1">
              <w:r w:rsidRPr="00D149A9">
                <w:rPr>
                  <w:rStyle w:val="Hyperlink"/>
                </w:rPr>
                <w:t>handleiding</w:t>
              </w:r>
            </w:hyperlink>
            <w:r w:rsidRPr="00CB3C52">
              <w:t xml:space="preserve"> voor het invullen van de aanvraag kan je raadplegen </w:t>
            </w:r>
            <w:r w:rsidRPr="00363326">
              <w:t>via de website van Kind en Gezin</w:t>
            </w:r>
            <w:r w:rsidRPr="1D9C981B">
              <w:rPr>
                <w:highlight w:val="lightGray"/>
              </w:rPr>
              <w:t>.</w:t>
            </w:r>
            <w:r>
              <w:t xml:space="preserve"> </w:t>
            </w:r>
          </w:p>
          <w:p w14:paraId="1AF14A42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35BA75EE" w14:textId="77777777" w:rsidR="00660E7C" w:rsidRPr="00CB3C52" w:rsidRDefault="00660E7C" w:rsidP="00660E7C">
            <w:r w:rsidRPr="00CB3C52">
              <w:t xml:space="preserve">Je bezorgt dit formulier </w:t>
            </w:r>
            <w:r>
              <w:t>per e-mail</w:t>
            </w:r>
            <w:r w:rsidRPr="00CB3C52">
              <w:t xml:space="preserve"> aan Opgroeien regie. De contactgegevens vind je op de laatste pagina van dit formulier.</w:t>
            </w:r>
          </w:p>
          <w:p w14:paraId="4D4B0EE4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3871C17" w:rsidR="00873FCD" w:rsidRPr="00873FCD" w:rsidRDefault="00660E7C" w:rsidP="00660E7C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001A121F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087"/>
      </w:tblGrid>
      <w:tr w:rsidR="001E11A5" w:rsidRPr="000D378F" w14:paraId="5D890912" w14:textId="77777777" w:rsidTr="001E11A5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05810CB" w14:textId="77777777" w:rsidR="001E11A5" w:rsidRPr="000D378F" w:rsidRDefault="001E11A5" w:rsidP="00F9294C">
            <w:pP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1E11A5" w:rsidRPr="00A079F6" w14:paraId="146129E9" w14:textId="77777777" w:rsidTr="007C0C16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6D2DE2C2" w14:textId="77777777" w:rsidR="001E11A5" w:rsidRPr="00A079F6" w:rsidRDefault="001E11A5" w:rsidP="00F9294C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>
              <w:rPr>
                <w:b/>
                <w:color w:val="auto"/>
              </w:rPr>
              <w:t>samenwerkingsverband</w:t>
            </w:r>
          </w:p>
        </w:tc>
      </w:tr>
      <w:tr w:rsidR="001E11A5" w:rsidRPr="00F30965" w14:paraId="04EA476E" w14:textId="77777777" w:rsidTr="001E11A5">
        <w:trPr>
          <w:trHeight w:val="4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85D1" w14:textId="77777777" w:rsidR="001E11A5" w:rsidRPr="00F30965" w:rsidRDefault="001E11A5" w:rsidP="00F9294C">
            <w:pPr>
              <w:rPr>
                <w:b/>
                <w:bCs/>
              </w:rPr>
            </w:pPr>
            <w:r>
              <w:rPr>
                <w:b/>
                <w:bCs/>
              </w:rPr>
              <w:t>Huis van het Kind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78947" w14:textId="77777777" w:rsidR="001E11A5" w:rsidRPr="00F30965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1E11A5" w:rsidRPr="00A079F6" w14:paraId="176CF113" w14:textId="77777777" w:rsidTr="007C0C16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AC30A40" w14:textId="77777777" w:rsidR="001E11A5" w:rsidRPr="00A079F6" w:rsidRDefault="001E11A5" w:rsidP="00F9294C">
            <w:pPr>
              <w:rPr>
                <w:color w:val="auto"/>
              </w:rPr>
            </w:pPr>
            <w:r>
              <w:rPr>
                <w:b/>
                <w:color w:val="auto"/>
              </w:rPr>
              <w:t>Is het samenwerkingverband een vzw?</w:t>
            </w:r>
          </w:p>
        </w:tc>
      </w:tr>
      <w:bookmarkStart w:id="1" w:name="_Hlk46497018"/>
      <w:tr w:rsidR="001E11A5" w:rsidRPr="00005304" w14:paraId="78D756FE" w14:textId="77777777" w:rsidTr="001E11A5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25BE" w14:textId="77777777" w:rsidR="001E11A5" w:rsidRPr="00005304" w:rsidRDefault="001E11A5" w:rsidP="00F9294C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 w:rsidRPr="00005304">
              <w:instrText xml:space="preserve"> FORMCHECKBOX </w:instrText>
            </w:r>
            <w:r w:rsidR="00CE1857">
              <w:fldChar w:fldCharType="separate"/>
            </w:r>
            <w:r w:rsidRPr="00005304">
              <w:fldChar w:fldCharType="end"/>
            </w:r>
            <w:bookmarkEnd w:id="2"/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BA92" w14:textId="77777777" w:rsidR="001E11A5" w:rsidRPr="00005304" w:rsidRDefault="001E11A5" w:rsidP="00F9294C">
            <w:r w:rsidRPr="00005304">
              <w:t>ja</w:t>
            </w:r>
          </w:p>
        </w:tc>
      </w:tr>
      <w:tr w:rsidR="001E11A5" w:rsidRPr="00005304" w14:paraId="0D25AF51" w14:textId="77777777" w:rsidTr="001E11A5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133F3" w14:textId="77777777" w:rsidR="001E11A5" w:rsidRPr="00005304" w:rsidRDefault="001E11A5" w:rsidP="00F9294C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instrText xml:space="preserve"> FORMCHECKBOX </w:instrText>
            </w:r>
            <w:r w:rsidR="00CE185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DDDA" w14:textId="77777777" w:rsidR="001E11A5" w:rsidRPr="00005304" w:rsidRDefault="001E11A5" w:rsidP="00F9294C">
            <w:r w:rsidRPr="00005304">
              <w:t>nee</w:t>
            </w:r>
          </w:p>
        </w:tc>
      </w:tr>
    </w:tbl>
    <w:p w14:paraId="41C60213" w14:textId="77777777" w:rsidR="001E11A5" w:rsidRDefault="001E11A5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425"/>
        <w:gridCol w:w="709"/>
        <w:gridCol w:w="283"/>
        <w:gridCol w:w="567"/>
        <w:gridCol w:w="4394"/>
      </w:tblGrid>
      <w:tr w:rsidR="001E11A5" w:rsidRPr="00517A57" w14:paraId="122115A2" w14:textId="77777777" w:rsidTr="007C0C16">
        <w:trPr>
          <w:trHeight w:val="50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bookmarkEnd w:id="1"/>
          <w:p w14:paraId="1613D6B8" w14:textId="77777777" w:rsidR="001E11A5" w:rsidRPr="005C20EB" w:rsidRDefault="001E11A5" w:rsidP="00F9294C">
            <w:pPr>
              <w:jc w:val="both"/>
              <w:rPr>
                <w:b/>
                <w:bCs/>
                <w:color w:val="auto"/>
              </w:rPr>
            </w:pPr>
            <w:r>
              <w:rPr>
                <w:rStyle w:val="Zwaar"/>
                <w:color w:val="auto"/>
              </w:rPr>
              <w:lastRenderedPageBreak/>
              <w:t xml:space="preserve">Vul, in het geval van een vzw, onderstaande gegevens in </w:t>
            </w:r>
          </w:p>
        </w:tc>
      </w:tr>
      <w:tr w:rsidR="001E11A5" w:rsidRPr="00517A57" w14:paraId="5DA4C00A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919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9080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AE277E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29E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(maatschappelijke zetel)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B8C4E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2D2C826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FDF5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9075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9989B1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A0C8" w14:textId="77777777" w:rsidR="001E11A5" w:rsidRPr="00517A57" w:rsidRDefault="001E11A5" w:rsidP="00F9294C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8BD9B1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2B4E9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73CBD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2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605CE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93401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F0A4" w14:textId="77777777" w:rsidR="001E11A5" w:rsidRPr="00517A57" w:rsidRDefault="001E11A5" w:rsidP="00F9294C">
            <w:pPr>
              <w:rPr>
                <w:color w:val="auto"/>
              </w:rPr>
            </w:pPr>
          </w:p>
        </w:tc>
      </w:tr>
      <w:tr w:rsidR="00FA258E" w:rsidRPr="00517A57" w14:paraId="709BC970" w14:textId="77777777" w:rsidTr="00575445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79C16" w14:textId="77777777" w:rsidR="00FA258E" w:rsidRPr="00517A57" w:rsidRDefault="00FA258E" w:rsidP="00F9294C">
            <w:pPr>
              <w:rPr>
                <w:color w:val="auto"/>
              </w:rPr>
            </w:pPr>
          </w:p>
        </w:tc>
      </w:tr>
      <w:tr w:rsidR="001E11A5" w:rsidRPr="000D378F" w14:paraId="6A2E5246" w14:textId="77777777" w:rsidTr="001E11A5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2E82C78E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1E11A5" w:rsidRPr="00517A57" w14:paraId="2AA8CB9E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0E173068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1E11A5" w:rsidRPr="00517A57" w14:paraId="70B512E7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82AF7" w14:textId="77777777" w:rsidR="001E11A5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1E11A5" w:rsidRPr="00517A57" w14:paraId="3A58D72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2B9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CB391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F3E0B0C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EF4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85F61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96A2FE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A48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C6885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709FF0F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7BC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5200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8C69D5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AD8D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D634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1E11A5" w:rsidRPr="00517A57" w14:paraId="759310CF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E164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A54C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6"/>
          </w:p>
        </w:tc>
      </w:tr>
      <w:tr w:rsidR="001E11A5" w:rsidRPr="00517A57" w14:paraId="55538B45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5F8D015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Op niveau van de voorziening</w:t>
            </w:r>
          </w:p>
        </w:tc>
      </w:tr>
      <w:tr w:rsidR="001E11A5" w:rsidRPr="00517A57" w14:paraId="487CA037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2C783" w14:textId="77777777" w:rsidR="001E11A5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1E11A5" w:rsidRPr="00517A57" w14:paraId="5FFD108D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3D9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6A67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232BB1AC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CB9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3F159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C93872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BE45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36A5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D6A4225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1DE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8802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2A4A61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72B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49D5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0D2D9B4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7C8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A9F52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57ECF0B" w14:textId="77777777" w:rsidR="00C246BD" w:rsidRDefault="00C246BD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1E11A5" w:rsidRPr="00517A57" w14:paraId="395F7999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9ABA82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In functie van communicatie naar de burger</w:t>
            </w:r>
          </w:p>
        </w:tc>
      </w:tr>
      <w:tr w:rsidR="001E11A5" w:rsidRPr="00517A57" w14:paraId="1755BCDF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C8C5B7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1E11A5" w:rsidRPr="00517A57" w14:paraId="1F6DE8A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841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822D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024B8BB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1D6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E41F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8D233E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B34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D805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5E78735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DB64D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1E11A5" w:rsidRPr="00517A57" w14:paraId="6D03D34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D0ED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DD15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98B4CA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8C14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6BF7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E601FA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C2F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0191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6F73D32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AB8417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1E11A5" w:rsidRPr="00517A57" w14:paraId="2072047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39503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1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8528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4DCE6F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2EC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8A70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2446A14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DA9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26BF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9F80B34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2D1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CFBE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5616830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BEA1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2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8005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85E5F47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D2D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32DD3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912204D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F2C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3507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FFB294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D94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45DB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BC7137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DB91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3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321D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51E5FA5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C9E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493FB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0FE86C6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02B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C795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682464A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47FA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2967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CF6B9B" w14:textId="77777777" w:rsidR="001E11A5" w:rsidRDefault="001E11A5" w:rsidP="001E11A5">
      <w:r>
        <w:br w:type="page"/>
      </w:r>
    </w:p>
    <w:p w14:paraId="76601AB5" w14:textId="77777777" w:rsidR="001E11A5" w:rsidRPr="00BA27BB" w:rsidRDefault="001E11A5" w:rsidP="001E11A5">
      <w:pPr>
        <w:pStyle w:val="gekleurdelijntjes"/>
        <w:sectPr w:rsidR="001E11A5" w:rsidRPr="00BA27BB" w:rsidSect="004B7B63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1E11A5" w:rsidRPr="000D378F" w14:paraId="3644C9ED" w14:textId="77777777" w:rsidTr="00C246BD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FED8644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Werkingsgebied</w:t>
            </w:r>
          </w:p>
        </w:tc>
      </w:tr>
      <w:tr w:rsidR="001E11A5" w:rsidRPr="00517A57" w14:paraId="048D07A6" w14:textId="77777777" w:rsidTr="007C0C16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602B" w14:textId="77777777" w:rsidR="001E11A5" w:rsidRPr="00A079F6" w:rsidRDefault="001E11A5" w:rsidP="00F9294C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1E11A5" w:rsidRPr="00833FF6" w14:paraId="68A783FB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1D5C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CE185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12C8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color w:val="auto"/>
              </w:rPr>
              <w:t>intragemeentelijk</w:t>
            </w:r>
          </w:p>
        </w:tc>
      </w:tr>
      <w:tr w:rsidR="001E11A5" w:rsidRPr="00833FF6" w14:paraId="790830DE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21CD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CE185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ABB6" w14:textId="77777777" w:rsidR="001E11A5" w:rsidRPr="00833FF6" w:rsidRDefault="001E11A5" w:rsidP="00F929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color w:val="auto"/>
              </w:rPr>
              <w:t xml:space="preserve">gemeentelijk </w:t>
            </w:r>
          </w:p>
        </w:tc>
      </w:tr>
      <w:tr w:rsidR="001E11A5" w:rsidRPr="00833FF6" w14:paraId="10F2F221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A6FD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CE185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18F1" w14:textId="77777777" w:rsidR="001E11A5" w:rsidRPr="00517A57" w:rsidRDefault="001E11A5" w:rsidP="00F9294C">
            <w:pPr>
              <w:spacing w:line="240" w:lineRule="auto"/>
              <w:rPr>
                <w:rFonts w:eastAsia="MS Gothic"/>
                <w:color w:val="auto"/>
              </w:rPr>
            </w:pPr>
            <w:r>
              <w:rPr>
                <w:color w:val="auto"/>
              </w:rPr>
              <w:t>intergemeentelijk</w:t>
            </w:r>
          </w:p>
          <w:p w14:paraId="186FB802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</w:tr>
      <w:tr w:rsidR="001E11A5" w:rsidRPr="00005304" w14:paraId="7BD47AC5" w14:textId="77777777" w:rsidTr="00C246BD">
        <w:trPr>
          <w:trHeight w:hRule="exact" w:val="4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FA7D1" w14:textId="77777777" w:rsidR="001E11A5" w:rsidRDefault="001E11A5" w:rsidP="00F9294C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</w:t>
            </w:r>
            <w:r w:rsidRPr="00A037A9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het werkingsgebied zodat duidelijk is over welk territoriaal gebied het gaat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4C15CFDF" w14:textId="77777777" w:rsidR="001E11A5" w:rsidRPr="00005304" w:rsidRDefault="001E11A5" w:rsidP="00F9294C"/>
        </w:tc>
      </w:tr>
      <w:tr w:rsidR="001E11A5" w:rsidRPr="00005304" w14:paraId="6682BAD9" w14:textId="77777777" w:rsidTr="00C246BD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D2D3" w14:textId="77777777" w:rsidR="001E11A5" w:rsidRPr="00005304" w:rsidRDefault="001E11A5" w:rsidP="00F9294C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4046FAA3" w14:textId="77777777" w:rsidR="001E11A5" w:rsidRPr="00932066" w:rsidRDefault="001E11A5" w:rsidP="001E11A5">
      <w:pPr>
        <w:rPr>
          <w:rFonts w:ascii="Flanders Art Sans Light" w:eastAsiaTheme="majorEastAsia" w:hAnsi="Flanders Art Sans Light" w:cstheme="majorBidi"/>
          <w:b/>
          <w:color w:val="auto"/>
          <w:spacing w:val="5"/>
          <w:kern w:val="28"/>
          <w:sz w:val="28"/>
          <w:szCs w:val="52"/>
        </w:rPr>
      </w:pPr>
      <w:r w:rsidRPr="00F97082">
        <w:rPr>
          <w:rFonts w:ascii="Flanders Art Sans Light" w:hAnsi="Flanders Art Sans Light"/>
          <w:color w:val="auto"/>
        </w:rPr>
        <w:br w:type="page"/>
      </w:r>
    </w:p>
    <w:p w14:paraId="7E0A16F4" w14:textId="77777777" w:rsidR="001E11A5" w:rsidRPr="00F97082" w:rsidRDefault="001E11A5" w:rsidP="001E11A5">
      <w:pPr>
        <w:pStyle w:val="standaardmetlegebolletjes"/>
        <w:numPr>
          <w:ilvl w:val="0"/>
          <w:numId w:val="0"/>
        </w:numPr>
        <w:ind w:left="720"/>
        <w:rPr>
          <w:rFonts w:ascii="Flanders Art Sans Light" w:hAnsi="Flanders Art Sans Light"/>
          <w:color w:val="auto"/>
          <w:sz w:val="26"/>
          <w:szCs w:val="26"/>
        </w:rPr>
        <w:sectPr w:rsidR="001E11A5" w:rsidRPr="00F97082" w:rsidSect="00F97082">
          <w:footerReference w:type="default" r:id="rId16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41F8361" w14:textId="77777777" w:rsidR="001E11A5" w:rsidRPr="00FF72C8" w:rsidRDefault="001E11A5" w:rsidP="001E11A5">
      <w:pPr>
        <w:pStyle w:val="Kop1"/>
        <w:spacing w:before="0" w:after="0"/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68"/>
      </w:tblGrid>
      <w:tr w:rsidR="001E11A5" w:rsidRPr="000D378F" w14:paraId="2229A2F1" w14:textId="77777777" w:rsidTr="00F9294C">
        <w:trPr>
          <w:trHeight w:val="34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27FFFA14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Het aanbod:  vul onderstaande tabel in</w:t>
            </w:r>
          </w:p>
        </w:tc>
      </w:tr>
    </w:tbl>
    <w:tbl>
      <w:tblPr>
        <w:tblStyle w:val="Rastertabel1licht-Accent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256"/>
        <w:gridCol w:w="2261"/>
        <w:gridCol w:w="2596"/>
        <w:gridCol w:w="2596"/>
        <w:gridCol w:w="3303"/>
      </w:tblGrid>
      <w:tr w:rsidR="001E11A5" w:rsidRPr="00A037A9" w14:paraId="4A8B9EBB" w14:textId="77777777" w:rsidTr="005357B2">
        <w:trPr>
          <w:trHeight w:val="340"/>
        </w:trPr>
        <w:tc>
          <w:tcPr>
            <w:tcW w:w="2151" w:type="dxa"/>
          </w:tcPr>
          <w:p w14:paraId="325CAA94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Organisator</w:t>
            </w:r>
          </w:p>
        </w:tc>
        <w:tc>
          <w:tcPr>
            <w:tcW w:w="2256" w:type="dxa"/>
          </w:tcPr>
          <w:p w14:paraId="2808BDFE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aanbod</w:t>
            </w:r>
          </w:p>
        </w:tc>
        <w:tc>
          <w:tcPr>
            <w:tcW w:w="2261" w:type="dxa"/>
          </w:tcPr>
          <w:p w14:paraId="726D850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2596" w:type="dxa"/>
          </w:tcPr>
          <w:p w14:paraId="6E952985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Korte beschrijving activiteiten</w:t>
            </w:r>
          </w:p>
        </w:tc>
        <w:tc>
          <w:tcPr>
            <w:tcW w:w="2596" w:type="dxa"/>
          </w:tcPr>
          <w:p w14:paraId="6B66B459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Frequentie</w:t>
            </w:r>
          </w:p>
        </w:tc>
        <w:tc>
          <w:tcPr>
            <w:tcW w:w="3303" w:type="dxa"/>
          </w:tcPr>
          <w:p w14:paraId="5E219CDC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Opmerkingen (optioneel)</w:t>
            </w:r>
          </w:p>
        </w:tc>
      </w:tr>
      <w:tr w:rsidR="00C246BD" w:rsidRPr="00A037A9" w14:paraId="22A1E192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69553A9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56" w:type="dxa"/>
            <w:shd w:val="clear" w:color="auto" w:fill="E4CBE7" w:themeFill="accent3" w:themeFillTint="33"/>
          </w:tcPr>
          <w:p w14:paraId="05B641E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1" w:type="dxa"/>
            <w:shd w:val="clear" w:color="auto" w:fill="E4CBE7" w:themeFill="accent3" w:themeFillTint="33"/>
          </w:tcPr>
          <w:p w14:paraId="3C09E1A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" w:name="Text122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96" w:type="dxa"/>
            <w:shd w:val="clear" w:color="auto" w:fill="E4CBE7" w:themeFill="accent3" w:themeFillTint="33"/>
          </w:tcPr>
          <w:p w14:paraId="62219A4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96" w:type="dxa"/>
            <w:shd w:val="clear" w:color="auto" w:fill="E4CBE7" w:themeFill="accent3" w:themeFillTint="33"/>
          </w:tcPr>
          <w:p w14:paraId="3E2795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0F9A044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98951E9" w14:textId="77777777" w:rsidTr="005357B2">
        <w:trPr>
          <w:trHeight w:val="340"/>
        </w:trPr>
        <w:tc>
          <w:tcPr>
            <w:tcW w:w="2151" w:type="dxa"/>
          </w:tcPr>
          <w:p w14:paraId="37575B1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</w:tcPr>
          <w:p w14:paraId="2D4EF61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</w:tcPr>
          <w:p w14:paraId="4942F38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28850D2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1355A6B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57E8D03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41618F60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44180F6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" w:name="Text124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56" w:type="dxa"/>
            <w:shd w:val="clear" w:color="auto" w:fill="E4CBE7" w:themeFill="accent3" w:themeFillTint="33"/>
          </w:tcPr>
          <w:p w14:paraId="6A134E8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" w:name="Text125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61" w:type="dxa"/>
            <w:shd w:val="clear" w:color="auto" w:fill="E4CBE7" w:themeFill="accent3" w:themeFillTint="33"/>
          </w:tcPr>
          <w:p w14:paraId="01B9BEF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" w:name="Text126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96" w:type="dxa"/>
            <w:shd w:val="clear" w:color="auto" w:fill="E4CBE7" w:themeFill="accent3" w:themeFillTint="33"/>
          </w:tcPr>
          <w:p w14:paraId="4DE086C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" w:name="Text127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96" w:type="dxa"/>
            <w:shd w:val="clear" w:color="auto" w:fill="E4CBE7" w:themeFill="accent3" w:themeFillTint="33"/>
          </w:tcPr>
          <w:p w14:paraId="399ED00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1CA0016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096E0B1C" w14:textId="77777777" w:rsidTr="005357B2">
        <w:trPr>
          <w:trHeight w:val="340"/>
        </w:trPr>
        <w:tc>
          <w:tcPr>
            <w:tcW w:w="2151" w:type="dxa"/>
          </w:tcPr>
          <w:p w14:paraId="56C6250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</w:instrText>
            </w:r>
            <w:bookmarkStart w:id="15" w:name="Text128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56" w:type="dxa"/>
          </w:tcPr>
          <w:p w14:paraId="0A8643A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61" w:type="dxa"/>
          </w:tcPr>
          <w:p w14:paraId="5BDDF83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" w:name="Text130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96" w:type="dxa"/>
          </w:tcPr>
          <w:p w14:paraId="6D87552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8" w:name="Text131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596" w:type="dxa"/>
          </w:tcPr>
          <w:p w14:paraId="7BDB965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322325C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095A62FA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5DACD84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shd w:val="clear" w:color="auto" w:fill="E4CBE7" w:themeFill="accent3" w:themeFillTint="33"/>
          </w:tcPr>
          <w:p w14:paraId="4AF23B5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  <w:shd w:val="clear" w:color="auto" w:fill="E4CBE7" w:themeFill="accent3" w:themeFillTint="33"/>
          </w:tcPr>
          <w:p w14:paraId="49DA614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9D1B16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C8EF45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73406B1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54A08247" w14:textId="77777777" w:rsidTr="005357B2">
        <w:trPr>
          <w:trHeight w:val="340"/>
        </w:trPr>
        <w:tc>
          <w:tcPr>
            <w:tcW w:w="2151" w:type="dxa"/>
          </w:tcPr>
          <w:p w14:paraId="6B93B4B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</w:tcPr>
          <w:p w14:paraId="1C88842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</w:tcPr>
          <w:p w14:paraId="3C43BF7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0E1406A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314FFBC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647AC33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278C3510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2CB2C1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shd w:val="clear" w:color="auto" w:fill="E4CBE7" w:themeFill="accent3" w:themeFillTint="33"/>
          </w:tcPr>
          <w:p w14:paraId="60B4229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  <w:shd w:val="clear" w:color="auto" w:fill="E4CBE7" w:themeFill="accent3" w:themeFillTint="33"/>
          </w:tcPr>
          <w:p w14:paraId="799F84B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77B46C5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FAC9D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7C1E0AA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80138272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-4411499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E11A5" w:rsidRPr="00A037A9" w14:paraId="65BC2C22" w14:textId="77777777" w:rsidTr="005357B2">
                <w:trPr>
                  <w:trHeight w:val="340"/>
                </w:trPr>
                <w:tc>
                  <w:tcPr>
                    <w:tcW w:w="2151" w:type="dxa"/>
                  </w:tcPr>
                  <w:p w14:paraId="48DC72DD" w14:textId="7BFCB7C0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256" w:type="dxa"/>
                  </w:tcPr>
                  <w:p w14:paraId="4C2F7023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261" w:type="dxa"/>
                  </w:tcPr>
                  <w:p w14:paraId="52EDBF1D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96" w:type="dxa"/>
                  </w:tcPr>
                  <w:p w14:paraId="05C9918F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96" w:type="dxa"/>
                  </w:tcPr>
                  <w:p w14:paraId="20E1BC25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303" w:type="dxa"/>
                  </w:tcPr>
                  <w:p w14:paraId="0EFB9CD4" w14:textId="0B8EAFD8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EF5FA40" w14:textId="77777777" w:rsidR="001E11A5" w:rsidRPr="00A037A9" w:rsidRDefault="001E11A5" w:rsidP="001E11A5">
      <w:pPr>
        <w:rPr>
          <w:i/>
          <w:color w:val="auto"/>
        </w:rPr>
      </w:pPr>
      <w:r w:rsidRPr="00A037A9">
        <w:rPr>
          <w:i/>
          <w:color w:val="auto"/>
        </w:rPr>
        <w:t xml:space="preserve">Je kan een </w:t>
      </w:r>
      <w:r>
        <w:rPr>
          <w:i/>
          <w:color w:val="auto"/>
        </w:rPr>
        <w:t>lijnen</w:t>
      </w:r>
      <w:r w:rsidRPr="00A037A9">
        <w:rPr>
          <w:i/>
          <w:color w:val="auto"/>
        </w:rPr>
        <w:t xml:space="preserve"> </w:t>
      </w:r>
      <w:r>
        <w:rPr>
          <w:i/>
          <w:color w:val="auto"/>
        </w:rPr>
        <w:t>toe</w:t>
      </w:r>
      <w:r w:rsidRPr="00A037A9">
        <w:rPr>
          <w:i/>
          <w:color w:val="auto"/>
        </w:rPr>
        <w:t>voegen</w:t>
      </w:r>
      <w:r>
        <w:rPr>
          <w:i/>
          <w:color w:val="auto"/>
        </w:rPr>
        <w:t xml:space="preserve"> door</w:t>
      </w:r>
      <w:r w:rsidRPr="00A037A9">
        <w:rPr>
          <w:i/>
          <w:color w:val="auto"/>
        </w:rPr>
        <w:t xml:space="preserve"> </w:t>
      </w:r>
      <w:r>
        <w:rPr>
          <w:i/>
          <w:color w:val="auto"/>
        </w:rPr>
        <w:t>in de linkse hoek van de onderste lijn op + te klikken.</w:t>
      </w:r>
    </w:p>
    <w:p w14:paraId="3D8E6AA7" w14:textId="77777777" w:rsidR="001E11A5" w:rsidRPr="00F97082" w:rsidRDefault="001E11A5" w:rsidP="001E11A5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87" w:hanging="357"/>
        <w:rPr>
          <w:rFonts w:ascii="Flanders Art Sans Light" w:eastAsiaTheme="majorEastAsia" w:hAnsi="Flanders Art Sans Light" w:cstheme="majorBidi"/>
          <w:b/>
          <w:color w:val="auto"/>
          <w:spacing w:val="5"/>
          <w:kern w:val="28"/>
        </w:rPr>
        <w:sectPr w:rsidR="001E11A5" w:rsidRPr="00F97082" w:rsidSect="004F1A15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497"/>
      </w:tblGrid>
      <w:tr w:rsidR="001E11A5" w:rsidRPr="000D378F" w14:paraId="24757B13" w14:textId="77777777" w:rsidTr="00FA258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1B9E56D2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Engagement te realiseren binnen de 2 jaar na toekenning</w:t>
            </w:r>
          </w:p>
        </w:tc>
      </w:tr>
      <w:tr w:rsidR="001E11A5" w:rsidRPr="00005304" w14:paraId="1D81CB45" w14:textId="77777777" w:rsidTr="00FA258E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5800" w14:textId="77777777" w:rsidR="001E11A5" w:rsidRPr="00005304" w:rsidRDefault="001E11A5" w:rsidP="00F9294C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CE1857">
              <w:fldChar w:fldCharType="separate"/>
            </w:r>
            <w:r w:rsidRPr="00005304"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FD881" w14:textId="77777777" w:rsidR="001E11A5" w:rsidRPr="00005304" w:rsidRDefault="001E11A5" w:rsidP="00F9294C">
            <w:r>
              <w:rPr>
                <w:color w:val="auto"/>
              </w:rPr>
              <w:t>We verklaren, de engagementen uit artikel 8 punt 4 van het besluit van de Vlaamse regering tot uitvoering van het decreet van 29 november 2013 houdende de organisatie van de preventieve gezinsondersteuning te realiseren binnen de 2 jaar na toekenning te realiseren.</w:t>
            </w:r>
          </w:p>
        </w:tc>
      </w:tr>
      <w:tr w:rsidR="00FA258E" w:rsidRPr="00005304" w14:paraId="03025BFB" w14:textId="77777777" w:rsidTr="0097010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75FD" w14:textId="77777777" w:rsidR="00FA258E" w:rsidRDefault="00FA258E" w:rsidP="00F9294C">
            <w:pPr>
              <w:rPr>
                <w:color w:val="auto"/>
              </w:rPr>
            </w:pPr>
          </w:p>
        </w:tc>
      </w:tr>
      <w:tr w:rsidR="001E11A5" w:rsidRPr="000D378F" w14:paraId="53392ED8" w14:textId="77777777" w:rsidTr="00FA258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175FD9F4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Ondertekening door het lokaal bestuur (gemeente en /of OCMW)</w:t>
            </w:r>
          </w:p>
        </w:tc>
      </w:tr>
      <w:tr w:rsidR="001E11A5" w:rsidRPr="00517A57" w14:paraId="145A5FB9" w14:textId="77777777" w:rsidTr="007C0C16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70011" w14:textId="77777777" w:rsidR="001E11A5" w:rsidRPr="00970ABD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970ABD">
              <w:rPr>
                <w:rFonts w:ascii="Flanders Art Sans" w:hAnsi="Flanders Art Sans"/>
                <w:i w:val="0"/>
                <w:iCs/>
                <w:color w:val="auto"/>
                <w:sz w:val="22"/>
                <w:lang w:val="nl-NL"/>
              </w:rPr>
              <w:t>Ondergetekende(n) verklaart/ verklaren dat er samenwerking is met het samenwerkingsverband Huis van het Kind.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31"/>
        <w:gridCol w:w="2236"/>
        <w:gridCol w:w="3324"/>
      </w:tblGrid>
      <w:tr w:rsidR="001E11A5" w:rsidRPr="00A037A9" w14:paraId="31216291" w14:textId="77777777" w:rsidTr="00FA258E">
        <w:trPr>
          <w:trHeight w:val="340"/>
        </w:trPr>
        <w:tc>
          <w:tcPr>
            <w:tcW w:w="2274" w:type="dxa"/>
          </w:tcPr>
          <w:p w14:paraId="6A1703FC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Lokaal bestuur</w:t>
            </w:r>
          </w:p>
        </w:tc>
        <w:tc>
          <w:tcPr>
            <w:tcW w:w="2231" w:type="dxa"/>
          </w:tcPr>
          <w:p w14:paraId="1000DB34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2236" w:type="dxa"/>
          </w:tcPr>
          <w:p w14:paraId="0BE608A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Handtekening</w:t>
            </w:r>
          </w:p>
        </w:tc>
        <w:tc>
          <w:tcPr>
            <w:tcW w:w="3324" w:type="dxa"/>
          </w:tcPr>
          <w:p w14:paraId="12E688F9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Aard van de samenwerking</w:t>
            </w:r>
          </w:p>
        </w:tc>
      </w:tr>
      <w:tr w:rsidR="001E11A5" w:rsidRPr="00A037A9" w14:paraId="161699E9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68CF31A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6FB10A3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5E0E5E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FE16CC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963640C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7C1B390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3B6813B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22C940A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1DC2131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A39794B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3502028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292759D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65AE8FC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74CEBD1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7A6FF09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49EF0CF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72D1F81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C283ED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2EFF6A8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2854E14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7C92BA0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23F6D25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4EF037E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709EADF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FE05E3A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1F110B4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6BEAEE4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2EC4C05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D137E4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4DCA20B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5D8BE19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5A5B185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3C1359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5632C5D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699204A5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4F41712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1C9E305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BB177A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62476F9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A35B886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21C91EA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3BA90DE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5F86798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4F2305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65C7E55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19F4BFA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5D6839E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02818E5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3F3F318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0D378F" w:rsidRPr="00A037A9" w14:paraId="4A4EC288" w14:textId="77777777" w:rsidTr="00CE6C53">
        <w:trPr>
          <w:trHeight w:val="340"/>
        </w:trPr>
        <w:tc>
          <w:tcPr>
            <w:tcW w:w="10065" w:type="dxa"/>
            <w:gridSpan w:val="4"/>
          </w:tcPr>
          <w:p w14:paraId="7AA29583" w14:textId="77777777" w:rsidR="000D378F" w:rsidRPr="00A037A9" w:rsidRDefault="000D378F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</w:p>
        </w:tc>
      </w:tr>
    </w:tbl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1E11A5" w:rsidRPr="000D378F" w14:paraId="7D1CE564" w14:textId="77777777" w:rsidTr="00FA258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56775BE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Ondertekening van de aanvraag door de organisatie</w:t>
            </w:r>
          </w:p>
        </w:tc>
      </w:tr>
      <w:tr w:rsidR="001E11A5" w:rsidRPr="00652DBB" w14:paraId="0920D8D0" w14:textId="77777777" w:rsidTr="007C0C16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89938B2" w14:textId="77777777" w:rsidR="001E11A5" w:rsidRPr="00652DBB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Optie A: Ondertekening door het samenwerkingsverband,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als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het samenwerkingsverband </w:t>
            </w:r>
            <w:r w:rsidRPr="00893079">
              <w:rPr>
                <w:rFonts w:ascii="Flanders Art Sans" w:hAnsi="Flanders Art Sans"/>
                <w:b/>
                <w:i w:val="0"/>
                <w:iCs/>
                <w:color w:val="auto"/>
                <w:sz w:val="22"/>
                <w:u w:val="single"/>
              </w:rPr>
              <w:t>geen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vzw is.</w:t>
            </w:r>
          </w:p>
        </w:tc>
      </w:tr>
      <w:tr w:rsidR="001E11A5" w:rsidRPr="00517A57" w14:paraId="0F400D79" w14:textId="77777777" w:rsidTr="007C0C16">
        <w:trPr>
          <w:trHeight w:val="61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565D" w14:textId="77777777" w:rsidR="001E11A5" w:rsidRPr="00893079" w:rsidRDefault="001E11A5" w:rsidP="00F9294C">
            <w:pPr>
              <w:jc w:val="both"/>
              <w:rPr>
                <w:color w:val="auto"/>
              </w:rPr>
            </w:pPr>
            <w:r w:rsidRPr="00893079">
              <w:rPr>
                <w:color w:val="auto"/>
              </w:rPr>
              <w:t>Ondergetekenden, partners van het samenwerkingsverband, verklaren dat deze aanvraag echt en volledig is, en dat ze zullen engageren als partner in het samenwerkingsverband Huis van het Kind: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368"/>
        <w:gridCol w:w="3321"/>
      </w:tblGrid>
      <w:tr w:rsidR="001E11A5" w:rsidRPr="00A037A9" w14:paraId="1FAD8742" w14:textId="77777777" w:rsidTr="00FA258E">
        <w:trPr>
          <w:trHeight w:val="340"/>
        </w:trPr>
        <w:tc>
          <w:tcPr>
            <w:tcW w:w="3376" w:type="dxa"/>
          </w:tcPr>
          <w:p w14:paraId="27518CB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Organisatie</w:t>
            </w:r>
          </w:p>
        </w:tc>
        <w:tc>
          <w:tcPr>
            <w:tcW w:w="3368" w:type="dxa"/>
          </w:tcPr>
          <w:p w14:paraId="7E8FECF8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321" w:type="dxa"/>
          </w:tcPr>
          <w:p w14:paraId="7282D18A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Handtekening</w:t>
            </w:r>
          </w:p>
        </w:tc>
      </w:tr>
      <w:tr w:rsidR="001E11A5" w:rsidRPr="00A037A9" w14:paraId="0F3A933A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5F2AA6A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0248069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2030E7D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E834EDC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552ECF1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7FCAA5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1C3A2AA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E04A70F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0E755A5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7177E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6B57AFE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11C6102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3389B8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575F0F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58AAF24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432363A0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28C268D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53BBA4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1F66BB1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6655FEB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3FB1D2E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23F4E9B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5B61C3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A1D9076" w14:textId="2F38A1A2" w:rsidR="001E11A5" w:rsidRDefault="001E11A5" w:rsidP="001E11A5">
      <w:pPr>
        <w:spacing w:line="240" w:lineRule="exact"/>
        <w:rPr>
          <w:b/>
          <w:bCs/>
          <w:color w:val="auto"/>
        </w:rPr>
      </w:pPr>
    </w:p>
    <w:p w14:paraId="2A9D97D9" w14:textId="7AD72B0F" w:rsidR="00FA258E" w:rsidRDefault="00FA258E" w:rsidP="001E11A5">
      <w:pPr>
        <w:spacing w:line="240" w:lineRule="exact"/>
        <w:rPr>
          <w:b/>
          <w:bCs/>
          <w:color w:val="auto"/>
        </w:rPr>
      </w:pPr>
    </w:p>
    <w:p w14:paraId="2B9BC660" w14:textId="77777777" w:rsidR="00FA258E" w:rsidRPr="00A037A9" w:rsidRDefault="00FA258E" w:rsidP="001E11A5">
      <w:pPr>
        <w:spacing w:line="240" w:lineRule="exact"/>
        <w:rPr>
          <w:b/>
          <w:bCs/>
          <w:color w:val="auto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567"/>
        <w:gridCol w:w="653"/>
        <w:gridCol w:w="850"/>
        <w:gridCol w:w="426"/>
        <w:gridCol w:w="708"/>
        <w:gridCol w:w="709"/>
        <w:gridCol w:w="3373"/>
      </w:tblGrid>
      <w:tr w:rsidR="001E11A5" w:rsidRPr="00652DBB" w14:paraId="16031ABE" w14:textId="77777777" w:rsidTr="007C0C16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0B3BF3C2" w14:textId="438898F5" w:rsidR="001E11A5" w:rsidRPr="00652DBB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Optie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B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: Ondertekening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wanneer het 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samenwerkingsverband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een 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vzw is.</w:t>
            </w:r>
          </w:p>
        </w:tc>
      </w:tr>
      <w:tr w:rsidR="001E11A5" w:rsidRPr="00517A57" w14:paraId="0F71F856" w14:textId="77777777" w:rsidTr="007C0C16">
        <w:trPr>
          <w:trHeight w:val="30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A685" w14:textId="77777777" w:rsidR="001E11A5" w:rsidRPr="00893079" w:rsidRDefault="001E11A5" w:rsidP="00F9294C">
            <w:pPr>
              <w:jc w:val="both"/>
              <w:rPr>
                <w:color w:val="auto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proofErr w:type="spellStart"/>
            <w:r w:rsidRPr="00A037A9">
              <w:rPr>
                <w:color w:val="auto"/>
                <w:lang w:val="nl-NL"/>
              </w:rPr>
              <w:t>erklaar</w:t>
            </w:r>
            <w:proofErr w:type="spellEnd"/>
            <w:r w:rsidRPr="00A037A9">
              <w:rPr>
                <w:color w:val="auto"/>
                <w:lang w:val="nl-NL"/>
              </w:rPr>
              <w:t xml:space="preserve"> dat deze aanvraag echt en volledig is.</w:t>
            </w:r>
          </w:p>
        </w:tc>
      </w:tr>
      <w:tr w:rsidR="001E11A5" w:rsidRPr="00005304" w14:paraId="2FFB00FF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C1AD" w14:textId="77777777" w:rsidR="001E11A5" w:rsidRPr="00005304" w:rsidRDefault="001E11A5" w:rsidP="00F9294C">
            <w:pPr>
              <w:rPr>
                <w:rStyle w:val="Zwaar"/>
                <w:b w:val="0"/>
              </w:rPr>
            </w:pPr>
            <w:bookmarkStart w:id="19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2D9CD" w14:textId="77777777" w:rsidR="001E11A5" w:rsidRPr="00005304" w:rsidRDefault="001E11A5" w:rsidP="00F9294C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A39AE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A87E" w14:textId="77777777" w:rsidR="001E11A5" w:rsidRPr="00005304" w:rsidRDefault="001E11A5" w:rsidP="00F9294C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3D346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CF4AD" w14:textId="77777777" w:rsidR="001E11A5" w:rsidRPr="00005304" w:rsidRDefault="001E11A5" w:rsidP="00F9294C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37F4B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300C" w14:textId="77777777" w:rsidR="001E11A5" w:rsidRPr="00005304" w:rsidRDefault="001E11A5" w:rsidP="00F9294C"/>
        </w:tc>
      </w:tr>
      <w:tr w:rsidR="001E11A5" w:rsidRPr="00005304" w14:paraId="7A18D936" w14:textId="77777777" w:rsidTr="00FA258E">
        <w:trPr>
          <w:trHeight w:val="68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1F8CC" w14:textId="77777777" w:rsidR="001E11A5" w:rsidRPr="00005304" w:rsidRDefault="001E11A5" w:rsidP="00F9294C">
            <w:r w:rsidRPr="00005304">
              <w:t>handtekening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89292DD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005304" w14:paraId="79F03783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DDE9" w14:textId="77777777" w:rsidR="001E11A5" w:rsidRPr="00005304" w:rsidRDefault="001E11A5" w:rsidP="00F9294C">
            <w:r w:rsidRPr="00005304">
              <w:t>voor- en achternaam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FFB3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005304" w14:paraId="025F48E9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935B" w14:textId="77777777" w:rsidR="001E11A5" w:rsidRPr="00005304" w:rsidRDefault="001E11A5" w:rsidP="00F9294C">
            <w:r>
              <w:t>functie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B9C9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517A57" w14:paraId="197DFAEF" w14:textId="77777777" w:rsidTr="00FA258E">
        <w:trPr>
          <w:trHeight w:val="30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D3E9" w14:textId="77777777" w:rsidR="001E11A5" w:rsidRPr="00A037A9" w:rsidRDefault="001E11A5" w:rsidP="00F9294C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Bezorg dit formulier </w:t>
            </w:r>
            <w:r>
              <w:rPr>
                <w:rFonts w:eastAsiaTheme="majorEastAsia" w:cstheme="majorBidi"/>
                <w:b/>
                <w:color w:val="auto"/>
                <w:u w:val="single"/>
                <w:lang w:val="nl-NL"/>
              </w:rPr>
              <w:t>per e-mail</w:t>
            </w: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 aan Opgroeien regie</w:t>
            </w:r>
          </w:p>
          <w:p w14:paraId="7BDA4D23" w14:textId="77777777" w:rsidR="001E11A5" w:rsidRPr="00A037A9" w:rsidRDefault="001E11A5" w:rsidP="00F9294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 xml:space="preserve">Opgroeien Regie </w:t>
            </w:r>
          </w:p>
          <w:p w14:paraId="00CE311A" w14:textId="77777777" w:rsidR="001E11A5" w:rsidRPr="00A037A9" w:rsidRDefault="001E11A5" w:rsidP="00F9294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Team Voorzieningenbeleid</w:t>
            </w:r>
          </w:p>
          <w:p w14:paraId="013E6FD1" w14:textId="77777777" w:rsidR="001E11A5" w:rsidRPr="00A037A9" w:rsidRDefault="001E11A5" w:rsidP="00F9294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</w:t>
            </w: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management PGO</w:t>
            </w:r>
          </w:p>
          <w:p w14:paraId="53544F56" w14:textId="77777777" w:rsidR="001E11A5" w:rsidRPr="00A037A9" w:rsidRDefault="001E11A5" w:rsidP="00F9294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6474743C" w14:textId="77777777" w:rsidR="001E11A5" w:rsidRPr="00A037A9" w:rsidRDefault="001E11A5" w:rsidP="00F9294C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Tel: 02/ 533 14  92</w:t>
            </w:r>
          </w:p>
          <w:p w14:paraId="629C1928" w14:textId="3874B772" w:rsidR="001E11A5" w:rsidRPr="00893079" w:rsidRDefault="001E11A5" w:rsidP="00F9294C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hyperlink r:id="rId17" w:history="1">
              <w:r w:rsidR="005357B2" w:rsidRPr="00DC47C9">
                <w:rPr>
                  <w:rStyle w:val="Hyperlink"/>
                </w:rPr>
                <w:t>huizenvanhetkind@opgroeien.be</w:t>
              </w:r>
            </w:hyperlink>
          </w:p>
        </w:tc>
      </w:tr>
      <w:bookmarkEnd w:id="19"/>
    </w:tbl>
    <w:p w14:paraId="11106FC7" w14:textId="77777777" w:rsidR="001E11A5" w:rsidRPr="00A037A9" w:rsidRDefault="001E11A5" w:rsidP="001E11A5">
      <w:pPr>
        <w:pStyle w:val="Plattetekst2"/>
        <w:spacing w:line="360" w:lineRule="auto"/>
        <w:rPr>
          <w:color w:val="auto"/>
          <w:lang w:val="nl-NL"/>
        </w:rPr>
      </w:pPr>
    </w:p>
    <w:p w14:paraId="3E9CEDAD" w14:textId="77777777" w:rsidR="001E11A5" w:rsidRPr="00A037A9" w:rsidRDefault="001E11A5" w:rsidP="001E11A5">
      <w:pPr>
        <w:pStyle w:val="Plattetekst2"/>
        <w:spacing w:line="360" w:lineRule="auto"/>
        <w:rPr>
          <w:color w:val="auto"/>
        </w:rPr>
      </w:pPr>
    </w:p>
    <w:p w14:paraId="0335ECB5" w14:textId="77777777" w:rsidR="001E11A5" w:rsidRDefault="001E11A5" w:rsidP="007F5922">
      <w:pPr>
        <w:rPr>
          <w:color w:val="A50050" w:themeColor="text1"/>
          <w:sz w:val="16"/>
          <w:szCs w:val="16"/>
        </w:rPr>
      </w:pPr>
    </w:p>
    <w:sectPr w:rsidR="001E11A5" w:rsidSect="00C547AB">
      <w:headerReference w:type="even" r:id="rId18"/>
      <w:footerReference w:type="even" r:id="rId19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7E1" w14:textId="77777777" w:rsidR="00CE1857" w:rsidRDefault="00CE1857" w:rsidP="003D7175">
      <w:pPr>
        <w:spacing w:after="0" w:line="240" w:lineRule="auto"/>
      </w:pPr>
      <w:r>
        <w:separator/>
      </w:r>
    </w:p>
  </w:endnote>
  <w:endnote w:type="continuationSeparator" w:id="0">
    <w:p w14:paraId="3E0C6905" w14:textId="77777777" w:rsidR="00CE1857" w:rsidRDefault="00CE185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CB29" w14:textId="77777777" w:rsidR="001E11A5" w:rsidRPr="003D7175" w:rsidRDefault="001E11A5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E1857">
      <w:fldChar w:fldCharType="begin"/>
    </w:r>
    <w:r w:rsidR="00CE1857">
      <w:instrText>NUMPAGES   \* MERGEFORMAT</w:instrText>
    </w:r>
    <w:r w:rsidR="00CE1857">
      <w:fldChar w:fldCharType="separate"/>
    </w:r>
    <w:r>
      <w:t>2</w:t>
    </w:r>
    <w:r w:rsidR="00CE1857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806" w14:textId="77777777" w:rsidR="001E11A5" w:rsidRPr="00664F02" w:rsidRDefault="001E11A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E1857">
      <w:fldChar w:fldCharType="begin"/>
    </w:r>
    <w:r w:rsidR="00CE1857">
      <w:instrText>NUMPAGES  \* Arabic  \* MERGEFORMAT</w:instrText>
    </w:r>
    <w:r w:rsidR="00CE1857">
      <w:fldChar w:fldCharType="separate"/>
    </w:r>
    <w:r>
      <w:t>3</w:t>
    </w:r>
    <w:r w:rsidR="00CE185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A48" w14:textId="74BB81D2" w:rsidR="001E11A5" w:rsidRPr="00193EF3" w:rsidRDefault="00424A54" w:rsidP="003D7175">
    <w:pPr>
      <w:pStyle w:val="paginering"/>
      <w:tabs>
        <w:tab w:val="left" w:pos="9639"/>
      </w:tabs>
      <w:rPr>
        <w:color w:val="A50050" w:themeColor="text1"/>
      </w:rPr>
    </w:pPr>
    <w:r>
      <w:drawing>
        <wp:anchor distT="0" distB="0" distL="114300" distR="114300" simplePos="0" relativeHeight="251661312" behindDoc="0" locked="0" layoutInCell="1" allowOverlap="1" wp14:anchorId="58705844" wp14:editId="7F537970">
          <wp:simplePos x="0" y="0"/>
          <wp:positionH relativeFrom="column">
            <wp:posOffset>142735</wp:posOffset>
          </wp:positionH>
          <wp:positionV relativeFrom="paragraph">
            <wp:posOffset>-86392</wp:posOffset>
          </wp:positionV>
          <wp:extent cx="1670972" cy="701040"/>
          <wp:effectExtent l="0" t="0" r="5715" b="3810"/>
          <wp:wrapNone/>
          <wp:docPr id="1" name="Afbeelding 1" descr="https://kindengezin.sharepoint.com/sites/intranet-communicatie/Logos%20Opgroeien/vlaanderen_is_kansrijk_opgroeien_p220c_naakt_rgb.jpg?we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kindengezin.sharepoint.com/sites/intranet-communicatie/Logos%20Opgroeien/vlaanderen_is_kansrijk_opgroeien_p220c_naakt_rgb.jpg?web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72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1A5"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5270268B" wp14:editId="3383863A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361D" w14:textId="77777777" w:rsidR="001E11A5" w:rsidRPr="00C547AB" w:rsidRDefault="001E11A5" w:rsidP="00FD5E2E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6</w:t>
    </w:r>
    <w:r w:rsidRPr="009E05E2">
      <w:fldChar w:fldCharType="end"/>
    </w:r>
    <w:r w:rsidRPr="009E05E2">
      <w:t xml:space="preserve"> van </w:t>
    </w:r>
    <w:r w:rsidR="00CE1857">
      <w:fldChar w:fldCharType="begin"/>
    </w:r>
    <w:r w:rsidR="00CE1857">
      <w:instrText>NUMPAGES  \* Arabic  \* MERGEFORMAT</w:instrText>
    </w:r>
    <w:r w:rsidR="00CE1857">
      <w:fldChar w:fldCharType="separate"/>
    </w:r>
    <w:r>
      <w:t>7</w:t>
    </w:r>
    <w:r w:rsidR="00CE1857">
      <w:fldChar w:fldCharType="end"/>
    </w:r>
  </w:p>
  <w:p w14:paraId="6A50C1FC" w14:textId="77777777" w:rsidR="001E11A5" w:rsidRPr="005F3840" w:rsidRDefault="001E11A5" w:rsidP="004F1A15">
    <w:pPr>
      <w:pStyle w:val="Koptekst"/>
      <w:jc w:val="right"/>
      <w:rPr>
        <w:b/>
      </w:rPr>
    </w:pPr>
  </w:p>
  <w:p w14:paraId="372EDD61" w14:textId="77777777" w:rsidR="001E11A5" w:rsidRPr="00C276E2" w:rsidRDefault="001E11A5" w:rsidP="004F1A15">
    <w:pPr>
      <w:pStyle w:val="Voettekst"/>
      <w:rPr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CE1857">
      <w:fldChar w:fldCharType="begin"/>
    </w:r>
    <w:r w:rsidR="00CE1857">
      <w:instrText xml:space="preserve"> NUMPAGES  \* Arabic  \* MERGEFORMAT </w:instrText>
    </w:r>
    <w:r w:rsidR="00CE1857">
      <w:fldChar w:fldCharType="separate"/>
    </w:r>
    <w:r w:rsidR="00C547AB">
      <w:t>2</w:t>
    </w:r>
    <w:r w:rsidR="00CE18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8B24" w14:textId="77777777" w:rsidR="00CE1857" w:rsidRDefault="00CE1857" w:rsidP="003D7175">
      <w:pPr>
        <w:spacing w:after="0" w:line="240" w:lineRule="auto"/>
      </w:pPr>
      <w:r>
        <w:separator/>
      </w:r>
    </w:p>
  </w:footnote>
  <w:footnote w:type="continuationSeparator" w:id="0">
    <w:p w14:paraId="5C6315A5" w14:textId="77777777" w:rsidR="00CE1857" w:rsidRDefault="00CE185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6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28"/>
  </w:num>
  <w:num w:numId="5">
    <w:abstractNumId w:val="9"/>
  </w:num>
  <w:num w:numId="6">
    <w:abstractNumId w:val="2"/>
  </w:num>
  <w:num w:numId="7">
    <w:abstractNumId w:val="23"/>
  </w:num>
  <w:num w:numId="8">
    <w:abstractNumId w:val="15"/>
  </w:num>
  <w:num w:numId="9">
    <w:abstractNumId w:val="13"/>
  </w:num>
  <w:num w:numId="10">
    <w:abstractNumId w:val="8"/>
  </w:num>
  <w:num w:numId="11">
    <w:abstractNumId w:val="21"/>
  </w:num>
  <w:num w:numId="12">
    <w:abstractNumId w:val="3"/>
  </w:num>
  <w:num w:numId="13">
    <w:abstractNumId w:val="7"/>
  </w:num>
  <w:num w:numId="14">
    <w:abstractNumId w:val="26"/>
  </w:num>
  <w:num w:numId="15">
    <w:abstractNumId w:val="10"/>
  </w:num>
  <w:num w:numId="16">
    <w:abstractNumId w:val="17"/>
  </w:num>
  <w:num w:numId="17">
    <w:abstractNumId w:val="32"/>
  </w:num>
  <w:num w:numId="18">
    <w:abstractNumId w:val="6"/>
  </w:num>
  <w:num w:numId="19">
    <w:abstractNumId w:val="4"/>
  </w:num>
  <w:num w:numId="20">
    <w:abstractNumId w:val="34"/>
  </w:num>
  <w:num w:numId="21">
    <w:abstractNumId w:val="20"/>
  </w:num>
  <w:num w:numId="22">
    <w:abstractNumId w:val="5"/>
  </w:num>
  <w:num w:numId="23">
    <w:abstractNumId w:val="27"/>
  </w:num>
  <w:num w:numId="24">
    <w:abstractNumId w:val="22"/>
  </w:num>
  <w:num w:numId="25">
    <w:abstractNumId w:val="1"/>
  </w:num>
  <w:num w:numId="26">
    <w:abstractNumId w:val="19"/>
  </w:num>
  <w:num w:numId="27">
    <w:abstractNumId w:val="12"/>
  </w:num>
  <w:num w:numId="28">
    <w:abstractNumId w:val="25"/>
  </w:num>
  <w:num w:numId="29">
    <w:abstractNumId w:val="0"/>
  </w:num>
  <w:num w:numId="30">
    <w:abstractNumId w:val="16"/>
  </w:num>
  <w:num w:numId="31">
    <w:abstractNumId w:val="24"/>
  </w:num>
  <w:num w:numId="32">
    <w:abstractNumId w:val="33"/>
  </w:num>
  <w:num w:numId="33">
    <w:abstractNumId w:val="11"/>
  </w:num>
  <w:num w:numId="34">
    <w:abstractNumId w:val="30"/>
  </w:num>
  <w:num w:numId="3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gwAsWNXaBrptcsPCB0U+aBJG9ww3GhMZflSfU0VALMSe4/bxrU3/t5RcAIhnVVwlH5o1iDkgIidv0v7eC8R+Q==" w:salt="2wteuHOX9meQasl7jW2K6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D378F"/>
    <w:rsid w:val="00105365"/>
    <w:rsid w:val="00137F3F"/>
    <w:rsid w:val="00193EF3"/>
    <w:rsid w:val="001A541A"/>
    <w:rsid w:val="001E11A5"/>
    <w:rsid w:val="0022623F"/>
    <w:rsid w:val="0024272A"/>
    <w:rsid w:val="002503C4"/>
    <w:rsid w:val="002C17D1"/>
    <w:rsid w:val="003D7175"/>
    <w:rsid w:val="00424A54"/>
    <w:rsid w:val="00451460"/>
    <w:rsid w:val="00492C50"/>
    <w:rsid w:val="004D1B10"/>
    <w:rsid w:val="004F26F7"/>
    <w:rsid w:val="005357B2"/>
    <w:rsid w:val="00581AE9"/>
    <w:rsid w:val="005A4CF1"/>
    <w:rsid w:val="005F6C0B"/>
    <w:rsid w:val="006169F2"/>
    <w:rsid w:val="006477BA"/>
    <w:rsid w:val="00660E7C"/>
    <w:rsid w:val="006C19E5"/>
    <w:rsid w:val="007602B2"/>
    <w:rsid w:val="007B7427"/>
    <w:rsid w:val="007C0C16"/>
    <w:rsid w:val="007C431E"/>
    <w:rsid w:val="007F5922"/>
    <w:rsid w:val="00824515"/>
    <w:rsid w:val="00857DE8"/>
    <w:rsid w:val="00873FCD"/>
    <w:rsid w:val="0088059A"/>
    <w:rsid w:val="008B6971"/>
    <w:rsid w:val="0091017C"/>
    <w:rsid w:val="00940A53"/>
    <w:rsid w:val="009B0D00"/>
    <w:rsid w:val="00A30670"/>
    <w:rsid w:val="00AA32D6"/>
    <w:rsid w:val="00AD4F60"/>
    <w:rsid w:val="00AE302A"/>
    <w:rsid w:val="00B0127B"/>
    <w:rsid w:val="00B35DB7"/>
    <w:rsid w:val="00B706AF"/>
    <w:rsid w:val="00B73D0A"/>
    <w:rsid w:val="00BD0ED2"/>
    <w:rsid w:val="00C246BD"/>
    <w:rsid w:val="00C547AB"/>
    <w:rsid w:val="00CE1857"/>
    <w:rsid w:val="00CE4A05"/>
    <w:rsid w:val="00D1574E"/>
    <w:rsid w:val="00D179B1"/>
    <w:rsid w:val="00D56F8D"/>
    <w:rsid w:val="00D94545"/>
    <w:rsid w:val="00DA486B"/>
    <w:rsid w:val="00E33FB3"/>
    <w:rsid w:val="00E848D4"/>
    <w:rsid w:val="00EB3EC8"/>
    <w:rsid w:val="00EC2ED6"/>
    <w:rsid w:val="00ED773D"/>
    <w:rsid w:val="00F333AA"/>
    <w:rsid w:val="00FA030F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1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1E11A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E11A5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1E11A5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1E11A5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1E11A5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1E11A5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1E11A5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kindengezin.be/nl/professionelen/sector/huis-van-het-kind-en-aanbod/huis-van-het-kind/procedures-formulieren-en" TargetMode="External"/><Relationship Id="rId17" Type="http://schemas.openxmlformats.org/officeDocument/2006/relationships/hyperlink" Target="mailto:huizenvanhetkind@opgroeien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B7F8DEFA546DE8305938DE23AA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6CE5A-D3E8-45AB-BC19-62CE5B929DDC}"/>
      </w:docPartPr>
      <w:docPartBody>
        <w:p w:rsidR="0044703E" w:rsidRDefault="000C390E" w:rsidP="000C390E">
          <w:pPr>
            <w:pStyle w:val="677B7F8DEFA546DE8305938DE23AAF89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B283A73235B4DCBAF7455AFE1836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1D73C-01B0-4409-86B7-DD4EAE8FDAA7}"/>
      </w:docPartPr>
      <w:docPartBody>
        <w:p w:rsidR="005D68A9" w:rsidRDefault="009C7FEB" w:rsidP="009C7FEB">
          <w:pPr>
            <w:pStyle w:val="DB283A73235B4DCBAF7455AFE183610D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A08BE-1310-46C1-BB37-78441280E4C8}"/>
      </w:docPartPr>
      <w:docPartBody>
        <w:p w:rsidR="005D68A9" w:rsidRDefault="009C7FEB">
          <w:r w:rsidRPr="0056395D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10E2A"/>
    <w:rsid w:val="000C390E"/>
    <w:rsid w:val="001A6D3E"/>
    <w:rsid w:val="0021126A"/>
    <w:rsid w:val="00242E15"/>
    <w:rsid w:val="0044703E"/>
    <w:rsid w:val="005D68A9"/>
    <w:rsid w:val="009C7FEB"/>
    <w:rsid w:val="00DB3A9C"/>
    <w:rsid w:val="00E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7FEB"/>
    <w:rPr>
      <w:color w:val="808080"/>
    </w:rPr>
  </w:style>
  <w:style w:type="paragraph" w:customStyle="1" w:styleId="677B7F8DEFA546DE8305938DE23AAF89">
    <w:name w:val="677B7F8DEFA546DE8305938DE23AAF89"/>
    <w:rsid w:val="000C390E"/>
  </w:style>
  <w:style w:type="paragraph" w:customStyle="1" w:styleId="DB283A73235B4DCBAF7455AFE183610D">
    <w:name w:val="DB283A73235B4DCBAF7455AFE183610D"/>
    <w:rsid w:val="009C7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47MYAAZRQTYW-104383264-7610</_dlc_DocId>
    <_dlc_DocIdUrl xmlns="e159b4ac-aa98-4e5b-982b-f661e6813f09">
      <Url>https://kindengezin.sharepoint.com/sites/VZBCommunicatieexternTeamsite/_layouts/15/DocIdRedir.aspx?ID=47MYAAZRQTYW-104383264-7610</Url>
      <Description>47MYAAZRQTYW-104383264-7610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91186112-8B2B-429C-9020-E42C6F476220}"/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16</cp:revision>
  <dcterms:created xsi:type="dcterms:W3CDTF">2022-02-21T13:53:00Z</dcterms:created>
  <dcterms:modified xsi:type="dcterms:W3CDTF">2022-03-30T13:26:00Z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3abbc943-de74-42e7-928b-9b6e5600b829</vt:lpwstr>
  </property>
  <property fmtid="{D5CDD505-2E9C-101B-9397-08002B2CF9AE}" pid="4" name="KGTrefwoord">
    <vt:lpwstr/>
  </property>
</Properties>
</file>